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531"/>
        <w:tblW w:w="9283" w:type="dxa"/>
        <w:tblLook w:val="04A0" w:firstRow="1" w:lastRow="0" w:firstColumn="1" w:lastColumn="0" w:noHBand="0" w:noVBand="1"/>
      </w:tblPr>
      <w:tblGrid>
        <w:gridCol w:w="2315"/>
        <w:gridCol w:w="2315"/>
        <w:gridCol w:w="2315"/>
        <w:gridCol w:w="2338"/>
      </w:tblGrid>
      <w:tr w:rsidR="00A55F12" w:rsidRPr="00BB100B" w:rsidTr="005317A0">
        <w:trPr>
          <w:trHeight w:val="390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Default="00A55F12" w:rsidP="008370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</w:pPr>
            <w:r w:rsidRPr="00BB100B"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>Пермск</w:t>
            </w:r>
            <w:r w:rsidR="0083706A"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>ий</w:t>
            </w:r>
            <w:r w:rsidRPr="00BB100B"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 xml:space="preserve"> </w:t>
            </w:r>
            <w:r w:rsidR="00915BAD"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 xml:space="preserve">филиал </w:t>
            </w:r>
          </w:p>
          <w:p w:rsidR="00915BAD" w:rsidRPr="00BB100B" w:rsidRDefault="00915BAD" w:rsidP="008370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>АО «Энергосбыт Плюс»</w:t>
            </w:r>
          </w:p>
        </w:tc>
      </w:tr>
      <w:tr w:rsidR="00A55F12" w:rsidRPr="00BB100B" w:rsidTr="005317A0">
        <w:trPr>
          <w:trHeight w:val="465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Default="00A55F12" w:rsidP="00A55F1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BB100B">
              <w:rPr>
                <w:rFonts w:ascii="Tahoma" w:eastAsia="Times New Roman" w:hAnsi="Tahoma" w:cs="Tahoma"/>
                <w:color w:val="000000"/>
                <w:lang w:eastAsia="ru-RU"/>
              </w:rPr>
              <w:t xml:space="preserve">Телефонограмма </w:t>
            </w:r>
            <w:r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№</w:t>
            </w:r>
            <w:r w:rsidR="00E43960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</w:t>
            </w:r>
            <w:r w:rsidR="004527EF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 </w:t>
            </w:r>
            <w:r w:rsidR="00B20F4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2</w:t>
            </w:r>
            <w:r w:rsidR="00D508D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7</w:t>
            </w:r>
            <w:r w:rsidR="0062423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9</w:t>
            </w:r>
            <w:r w:rsidR="00ED5DCC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7</w:t>
            </w:r>
            <w:r w:rsidR="00796756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  </w:t>
            </w:r>
            <w:r w:rsidR="004E0BD0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От </w:t>
            </w:r>
            <w:r w:rsidR="0062423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15</w:t>
            </w:r>
            <w:r w:rsidR="00353297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.</w:t>
            </w:r>
            <w:r w:rsidR="0083706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1</w:t>
            </w:r>
            <w:r w:rsidR="006646D4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2</w:t>
            </w:r>
            <w:r w:rsidR="00CC3211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.2021</w:t>
            </w:r>
          </w:p>
          <w:p w:rsidR="00A55F12" w:rsidRPr="00BB100B" w:rsidRDefault="00A55F12" w:rsidP="00A55F1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BB100B">
              <w:rPr>
                <w:rFonts w:ascii="Tahoma" w:eastAsia="Times New Roman" w:hAnsi="Tahoma" w:cs="Tahoma"/>
                <w:color w:val="000000"/>
                <w:lang w:eastAsia="ru-RU"/>
              </w:rPr>
              <w:t xml:space="preserve"> </w:t>
            </w:r>
          </w:p>
        </w:tc>
      </w:tr>
      <w:tr w:rsidR="00A55F12" w:rsidRPr="00BB100B" w:rsidTr="005317A0">
        <w:trPr>
          <w:trHeight w:val="570"/>
        </w:trPr>
        <w:tc>
          <w:tcPr>
            <w:tcW w:w="92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7A95" w:rsidRPr="004E0BD0" w:rsidRDefault="004E0BD0" w:rsidP="00FC489D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В связи с ремонтны</w:t>
            </w:r>
            <w:r w:rsidR="0038317A">
              <w:rPr>
                <w:rFonts w:ascii="Tahoma" w:hAnsi="Tahoma" w:cs="Tahoma"/>
                <w:sz w:val="24"/>
                <w:szCs w:val="24"/>
              </w:rPr>
              <w:t>ми</w:t>
            </w:r>
            <w:r>
              <w:rPr>
                <w:rFonts w:ascii="Tahoma" w:hAnsi="Tahoma" w:cs="Tahoma"/>
                <w:sz w:val="24"/>
                <w:szCs w:val="24"/>
              </w:rPr>
              <w:t xml:space="preserve"> работ</w:t>
            </w:r>
            <w:r w:rsidR="0038317A">
              <w:rPr>
                <w:rFonts w:ascii="Tahoma" w:hAnsi="Tahoma" w:cs="Tahoma"/>
                <w:sz w:val="24"/>
                <w:szCs w:val="24"/>
              </w:rPr>
              <w:t>ами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 на магистрали М4-03, </w:t>
            </w:r>
            <w:r w:rsidR="0038317A">
              <w:rPr>
                <w:rFonts w:ascii="Tahoma" w:hAnsi="Tahoma" w:cs="Tahoma"/>
                <w:sz w:val="24"/>
                <w:szCs w:val="24"/>
              </w:rPr>
              <w:t xml:space="preserve">будет 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снижение параметров </w:t>
            </w:r>
            <w:r>
              <w:rPr>
                <w:rFonts w:ascii="Tahoma" w:hAnsi="Tahoma" w:cs="Tahoma"/>
                <w:sz w:val="24"/>
                <w:szCs w:val="24"/>
              </w:rPr>
              <w:t xml:space="preserve"> подач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и ОТ и </w:t>
            </w:r>
            <w:r w:rsidR="00630CC6">
              <w:rPr>
                <w:rFonts w:ascii="Tahoma" w:hAnsi="Tahoma" w:cs="Tahoma"/>
                <w:sz w:val="24"/>
                <w:szCs w:val="24"/>
              </w:rPr>
              <w:t>ГВС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 ( с 4200</w:t>
            </w:r>
            <w:r w:rsidR="002365EF">
              <w:rPr>
                <w:rFonts w:ascii="Tahoma" w:hAnsi="Tahoma" w:cs="Tahoma"/>
                <w:sz w:val="24"/>
                <w:szCs w:val="24"/>
              </w:rPr>
              <w:t>т/ч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 на 3800т/ч)</w:t>
            </w:r>
            <w:r w:rsidR="00745064">
              <w:rPr>
                <w:rFonts w:ascii="Tahoma" w:hAnsi="Tahoma" w:cs="Tahoma"/>
                <w:sz w:val="24"/>
                <w:szCs w:val="24"/>
              </w:rPr>
              <w:t xml:space="preserve"> по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FC489D">
              <w:rPr>
                <w:rFonts w:ascii="Tahoma" w:hAnsi="Tahoma" w:cs="Tahoma"/>
                <w:sz w:val="24"/>
                <w:szCs w:val="24"/>
              </w:rPr>
              <w:t>Кировскому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 району</w:t>
            </w:r>
            <w:r w:rsidR="00C37BF5">
              <w:rPr>
                <w:rFonts w:ascii="Tahoma" w:hAnsi="Tahoma" w:cs="Tahoma"/>
                <w:sz w:val="24"/>
                <w:szCs w:val="24"/>
              </w:rPr>
              <w:t>,</w:t>
            </w:r>
            <w:r w:rsidR="0038317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62423A">
              <w:rPr>
                <w:rFonts w:ascii="Tahoma" w:hAnsi="Tahoma" w:cs="Tahoma"/>
                <w:sz w:val="24"/>
                <w:szCs w:val="24"/>
              </w:rPr>
              <w:t>1</w:t>
            </w:r>
            <w:r w:rsidR="00ED5DCC">
              <w:rPr>
                <w:rFonts w:ascii="Tahoma" w:hAnsi="Tahoma" w:cs="Tahoma"/>
                <w:sz w:val="24"/>
                <w:szCs w:val="24"/>
              </w:rPr>
              <w:t>6</w:t>
            </w:r>
            <w:r w:rsidR="0038317A">
              <w:rPr>
                <w:rFonts w:ascii="Tahoma" w:hAnsi="Tahoma" w:cs="Tahoma"/>
                <w:sz w:val="24"/>
                <w:szCs w:val="24"/>
              </w:rPr>
              <w:t xml:space="preserve">.12.2021 с </w:t>
            </w:r>
            <w:r w:rsidR="0062423A">
              <w:rPr>
                <w:rFonts w:ascii="Tahoma" w:hAnsi="Tahoma" w:cs="Tahoma"/>
                <w:sz w:val="24"/>
                <w:szCs w:val="24"/>
              </w:rPr>
              <w:t>09</w:t>
            </w:r>
            <w:r w:rsidR="0038317A">
              <w:rPr>
                <w:rFonts w:ascii="Tahoma" w:hAnsi="Tahoma" w:cs="Tahoma"/>
                <w:sz w:val="24"/>
                <w:szCs w:val="24"/>
              </w:rPr>
              <w:t>:</w:t>
            </w:r>
            <w:r w:rsidR="00ED5DCC">
              <w:rPr>
                <w:rFonts w:ascii="Tahoma" w:hAnsi="Tahoma" w:cs="Tahoma"/>
                <w:sz w:val="24"/>
                <w:szCs w:val="24"/>
              </w:rPr>
              <w:t>2</w:t>
            </w:r>
            <w:r w:rsidR="0038317A">
              <w:rPr>
                <w:rFonts w:ascii="Tahoma" w:hAnsi="Tahoma" w:cs="Tahoma"/>
                <w:sz w:val="24"/>
                <w:szCs w:val="24"/>
              </w:rPr>
              <w:t xml:space="preserve">0час </w:t>
            </w:r>
            <w:r w:rsidR="002365EF">
              <w:rPr>
                <w:rFonts w:ascii="Tahoma" w:hAnsi="Tahoma" w:cs="Tahoma"/>
                <w:sz w:val="24"/>
                <w:szCs w:val="24"/>
              </w:rPr>
              <w:t xml:space="preserve"> по </w:t>
            </w:r>
            <w:r w:rsidR="00ED5DCC">
              <w:rPr>
                <w:rFonts w:ascii="Tahoma" w:hAnsi="Tahoma" w:cs="Tahoma"/>
                <w:sz w:val="24"/>
                <w:szCs w:val="24"/>
              </w:rPr>
              <w:t xml:space="preserve">17.12.2021 </w:t>
            </w:r>
            <w:r w:rsidR="0038317A">
              <w:rPr>
                <w:rFonts w:ascii="Tahoma" w:hAnsi="Tahoma" w:cs="Tahoma"/>
                <w:sz w:val="24"/>
                <w:szCs w:val="24"/>
              </w:rPr>
              <w:t xml:space="preserve">до  </w:t>
            </w:r>
            <w:r w:rsidR="0062423A">
              <w:rPr>
                <w:rFonts w:ascii="Tahoma" w:hAnsi="Tahoma" w:cs="Tahoma"/>
                <w:sz w:val="24"/>
                <w:szCs w:val="24"/>
              </w:rPr>
              <w:t>12</w:t>
            </w:r>
            <w:r w:rsidR="0038317A">
              <w:rPr>
                <w:rFonts w:ascii="Tahoma" w:hAnsi="Tahoma" w:cs="Tahoma"/>
                <w:sz w:val="24"/>
                <w:szCs w:val="24"/>
              </w:rPr>
              <w:t>:</w:t>
            </w:r>
            <w:r w:rsidR="00ED5DCC">
              <w:rPr>
                <w:rFonts w:ascii="Tahoma" w:hAnsi="Tahoma" w:cs="Tahoma"/>
                <w:sz w:val="24"/>
                <w:szCs w:val="24"/>
              </w:rPr>
              <w:t>30</w:t>
            </w:r>
            <w:r w:rsidR="0038317A">
              <w:rPr>
                <w:rFonts w:ascii="Tahoma" w:hAnsi="Tahoma" w:cs="Tahoma"/>
                <w:sz w:val="24"/>
                <w:szCs w:val="24"/>
              </w:rPr>
              <w:t>час</w:t>
            </w:r>
          </w:p>
        </w:tc>
      </w:tr>
      <w:tr w:rsidR="00A55F12" w:rsidRPr="00BB100B" w:rsidTr="005317A0">
        <w:trPr>
          <w:trHeight w:val="390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55319B" w:rsidRDefault="00A55F12" w:rsidP="00A55F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5401EE" w:rsidRDefault="00A55F12" w:rsidP="00A55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55319B" w:rsidRDefault="00A55F12" w:rsidP="00A55F12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5401EE" w:rsidRDefault="00A55F12" w:rsidP="00A55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F12" w:rsidRPr="00BB100B" w:rsidTr="005317A0">
        <w:trPr>
          <w:trHeight w:val="300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BB100B" w:rsidRDefault="00463758" w:rsidP="00A55F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lang w:eastAsia="ru-RU"/>
              </w:rPr>
              <w:t xml:space="preserve">                       </w:t>
            </w:r>
            <w:bookmarkStart w:id="0" w:name="_GoBack"/>
            <w:bookmarkEnd w:id="0"/>
          </w:p>
        </w:tc>
      </w:tr>
      <w:tr w:rsidR="00A55F12" w:rsidRPr="00BB100B" w:rsidTr="005317A0">
        <w:trPr>
          <w:trHeight w:val="570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BB100B" w:rsidRDefault="00463758" w:rsidP="004637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lang w:eastAsia="ru-RU"/>
              </w:rPr>
              <w:t xml:space="preserve">                                       Подписал начальник  РТС №4  </w:t>
            </w:r>
            <w:r w:rsidR="00A55F12" w:rsidRPr="00BB100B">
              <w:rPr>
                <w:rFonts w:ascii="Tahoma" w:eastAsia="Times New Roman" w:hAnsi="Tahoma" w:cs="Tahoma"/>
                <w:color w:val="000000"/>
                <w:lang w:eastAsia="ru-RU"/>
              </w:rPr>
              <w:t>________________</w:t>
            </w:r>
            <w:r w:rsidR="00A55F12">
              <w:rPr>
                <w:rFonts w:ascii="Tahoma" w:eastAsia="Times New Roman" w:hAnsi="Tahoma" w:cs="Tahoma"/>
                <w:color w:val="000000"/>
                <w:lang w:eastAsia="ru-RU"/>
              </w:rPr>
              <w:t>Гуляев А.В.</w:t>
            </w:r>
          </w:p>
        </w:tc>
      </w:tr>
      <w:tr w:rsidR="00A55F12" w:rsidRPr="00BB100B" w:rsidTr="005317A0">
        <w:trPr>
          <w:trHeight w:val="525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76359B" w:rsidRDefault="00463758" w:rsidP="00C67AC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lang w:eastAsia="ru-RU"/>
              </w:rPr>
              <w:t xml:space="preserve">                                       </w:t>
            </w:r>
            <w:r w:rsidR="00A55F12">
              <w:rPr>
                <w:rFonts w:ascii="Tahoma" w:eastAsia="Times New Roman" w:hAnsi="Tahoma" w:cs="Tahoma"/>
                <w:color w:val="000000"/>
                <w:lang w:eastAsia="ru-RU"/>
              </w:rPr>
              <w:t xml:space="preserve">Передал: </w:t>
            </w:r>
            <w:r w:rsidR="00C67AC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Печенкина О.В</w:t>
            </w:r>
            <w:r w:rsidR="00D508D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.</w:t>
            </w:r>
            <w:r w:rsidR="004D578A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  </w:t>
            </w:r>
            <w:r w:rsidR="00517C09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   </w:t>
            </w:r>
            <w:r w:rsidR="00F13533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____</w:t>
            </w:r>
            <w:r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>_____</w:t>
            </w:r>
            <w:r w:rsidR="00F13533">
              <w:rPr>
                <w:rFonts w:ascii="Tahoma" w:eastAsia="Times New Roman" w:hAnsi="Tahoma" w:cs="Tahoma"/>
                <w:color w:val="000000"/>
                <w:u w:val="single"/>
                <w:lang w:eastAsia="ru-RU"/>
              </w:rPr>
              <w:t xml:space="preserve">      </w:t>
            </w:r>
          </w:p>
        </w:tc>
      </w:tr>
      <w:tr w:rsidR="00463758" w:rsidRPr="00BB100B" w:rsidTr="005317A0">
        <w:trPr>
          <w:trHeight w:val="525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758" w:rsidRDefault="00463758" w:rsidP="00727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ru-RU"/>
              </w:rPr>
            </w:pPr>
          </w:p>
        </w:tc>
      </w:tr>
      <w:tr w:rsidR="00A55F12" w:rsidRPr="00BB100B" w:rsidTr="005317A0">
        <w:trPr>
          <w:trHeight w:val="525"/>
        </w:trPr>
        <w:tc>
          <w:tcPr>
            <w:tcW w:w="9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12" w:rsidRPr="00BB100B" w:rsidRDefault="00463758" w:rsidP="004637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lang w:eastAsia="ru-RU"/>
              </w:rPr>
              <w:t xml:space="preserve">                                       </w:t>
            </w:r>
            <w:r w:rsidR="00BF5D45">
              <w:rPr>
                <w:rFonts w:ascii="Tahoma" w:eastAsia="Times New Roman" w:hAnsi="Tahoma" w:cs="Tahoma"/>
                <w:color w:val="000000"/>
                <w:lang w:eastAsia="ru-RU"/>
              </w:rPr>
              <w:t>Принял: __________________</w:t>
            </w:r>
          </w:p>
        </w:tc>
      </w:tr>
    </w:tbl>
    <w:p w:rsidR="00AE31B7" w:rsidRDefault="00AE31B7" w:rsidP="00BB100B">
      <w:pPr>
        <w:pStyle w:val="a3"/>
      </w:pPr>
    </w:p>
    <w:sectPr w:rsidR="00AE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CD"/>
    <w:rsid w:val="000039E0"/>
    <w:rsid w:val="000129B2"/>
    <w:rsid w:val="0002146A"/>
    <w:rsid w:val="0002417C"/>
    <w:rsid w:val="00024ED0"/>
    <w:rsid w:val="00040C84"/>
    <w:rsid w:val="00045195"/>
    <w:rsid w:val="00050482"/>
    <w:rsid w:val="00051232"/>
    <w:rsid w:val="0006196C"/>
    <w:rsid w:val="00070A5A"/>
    <w:rsid w:val="000710E5"/>
    <w:rsid w:val="00072ABC"/>
    <w:rsid w:val="000751E7"/>
    <w:rsid w:val="000855C4"/>
    <w:rsid w:val="00091AC5"/>
    <w:rsid w:val="000973C8"/>
    <w:rsid w:val="000A5C07"/>
    <w:rsid w:val="000B1078"/>
    <w:rsid w:val="000B6A12"/>
    <w:rsid w:val="000C2EE9"/>
    <w:rsid w:val="000D454B"/>
    <w:rsid w:val="000D5219"/>
    <w:rsid w:val="000E1292"/>
    <w:rsid w:val="000E6254"/>
    <w:rsid w:val="000E7A95"/>
    <w:rsid w:val="000E7E48"/>
    <w:rsid w:val="000F39E6"/>
    <w:rsid w:val="0010659E"/>
    <w:rsid w:val="00111A44"/>
    <w:rsid w:val="00114428"/>
    <w:rsid w:val="00114A31"/>
    <w:rsid w:val="0011713E"/>
    <w:rsid w:val="00117F66"/>
    <w:rsid w:val="0012042D"/>
    <w:rsid w:val="0012056D"/>
    <w:rsid w:val="00125C35"/>
    <w:rsid w:val="00131018"/>
    <w:rsid w:val="00131651"/>
    <w:rsid w:val="00132514"/>
    <w:rsid w:val="0013257F"/>
    <w:rsid w:val="001348DB"/>
    <w:rsid w:val="00136A96"/>
    <w:rsid w:val="00141505"/>
    <w:rsid w:val="00143502"/>
    <w:rsid w:val="0014373C"/>
    <w:rsid w:val="00145149"/>
    <w:rsid w:val="0014514F"/>
    <w:rsid w:val="001463A8"/>
    <w:rsid w:val="00182966"/>
    <w:rsid w:val="00192F6F"/>
    <w:rsid w:val="00197DBF"/>
    <w:rsid w:val="001A0A75"/>
    <w:rsid w:val="001A4335"/>
    <w:rsid w:val="001B76CF"/>
    <w:rsid w:val="001C3171"/>
    <w:rsid w:val="001C4FC3"/>
    <w:rsid w:val="001D23BA"/>
    <w:rsid w:val="001D4AC5"/>
    <w:rsid w:val="001E5F9E"/>
    <w:rsid w:val="001F2BB4"/>
    <w:rsid w:val="00202951"/>
    <w:rsid w:val="002244FD"/>
    <w:rsid w:val="0022455D"/>
    <w:rsid w:val="00232B37"/>
    <w:rsid w:val="0023479D"/>
    <w:rsid w:val="0023523B"/>
    <w:rsid w:val="002365EF"/>
    <w:rsid w:val="0025208F"/>
    <w:rsid w:val="00254CAE"/>
    <w:rsid w:val="002655B8"/>
    <w:rsid w:val="00270A4C"/>
    <w:rsid w:val="00271D9B"/>
    <w:rsid w:val="002728E0"/>
    <w:rsid w:val="002868D8"/>
    <w:rsid w:val="00287B67"/>
    <w:rsid w:val="0029688A"/>
    <w:rsid w:val="002A19FA"/>
    <w:rsid w:val="002A7671"/>
    <w:rsid w:val="002B1D28"/>
    <w:rsid w:val="002C1647"/>
    <w:rsid w:val="002D0C6F"/>
    <w:rsid w:val="002E2528"/>
    <w:rsid w:val="002E403F"/>
    <w:rsid w:val="002E5746"/>
    <w:rsid w:val="00300321"/>
    <w:rsid w:val="0030454E"/>
    <w:rsid w:val="00313F95"/>
    <w:rsid w:val="00336B99"/>
    <w:rsid w:val="00337938"/>
    <w:rsid w:val="00343722"/>
    <w:rsid w:val="0034537D"/>
    <w:rsid w:val="00353297"/>
    <w:rsid w:val="00364245"/>
    <w:rsid w:val="00371010"/>
    <w:rsid w:val="00377A5F"/>
    <w:rsid w:val="0038317A"/>
    <w:rsid w:val="00392F87"/>
    <w:rsid w:val="003941A9"/>
    <w:rsid w:val="00395998"/>
    <w:rsid w:val="00396493"/>
    <w:rsid w:val="003A2E84"/>
    <w:rsid w:val="003B2691"/>
    <w:rsid w:val="003C12E3"/>
    <w:rsid w:val="003C168E"/>
    <w:rsid w:val="003C1A72"/>
    <w:rsid w:val="003D3B57"/>
    <w:rsid w:val="003E11AD"/>
    <w:rsid w:val="003E47CC"/>
    <w:rsid w:val="003E5E45"/>
    <w:rsid w:val="00404231"/>
    <w:rsid w:val="004133B1"/>
    <w:rsid w:val="00414402"/>
    <w:rsid w:val="004234AB"/>
    <w:rsid w:val="004433A5"/>
    <w:rsid w:val="00444E64"/>
    <w:rsid w:val="00447E0B"/>
    <w:rsid w:val="004527EF"/>
    <w:rsid w:val="00463758"/>
    <w:rsid w:val="00472E05"/>
    <w:rsid w:val="00480B81"/>
    <w:rsid w:val="0048230B"/>
    <w:rsid w:val="00490B1A"/>
    <w:rsid w:val="00494CD6"/>
    <w:rsid w:val="004B1DFE"/>
    <w:rsid w:val="004B54AB"/>
    <w:rsid w:val="004C2098"/>
    <w:rsid w:val="004C4D22"/>
    <w:rsid w:val="004D578A"/>
    <w:rsid w:val="004D7BB3"/>
    <w:rsid w:val="004E0BD0"/>
    <w:rsid w:val="00501ECF"/>
    <w:rsid w:val="005137D5"/>
    <w:rsid w:val="00514CB6"/>
    <w:rsid w:val="0051697A"/>
    <w:rsid w:val="00517C09"/>
    <w:rsid w:val="005317A0"/>
    <w:rsid w:val="00533BC4"/>
    <w:rsid w:val="005401EE"/>
    <w:rsid w:val="00543C6D"/>
    <w:rsid w:val="005443C8"/>
    <w:rsid w:val="0055155B"/>
    <w:rsid w:val="0055319B"/>
    <w:rsid w:val="00562A68"/>
    <w:rsid w:val="00582921"/>
    <w:rsid w:val="0058551F"/>
    <w:rsid w:val="00585D0C"/>
    <w:rsid w:val="00592541"/>
    <w:rsid w:val="005977BB"/>
    <w:rsid w:val="005A182E"/>
    <w:rsid w:val="005A1E48"/>
    <w:rsid w:val="005A4873"/>
    <w:rsid w:val="005C52B1"/>
    <w:rsid w:val="005C5445"/>
    <w:rsid w:val="005D2A96"/>
    <w:rsid w:val="005E7ED5"/>
    <w:rsid w:val="006071E5"/>
    <w:rsid w:val="00614F28"/>
    <w:rsid w:val="0062423A"/>
    <w:rsid w:val="00630CC6"/>
    <w:rsid w:val="006550AB"/>
    <w:rsid w:val="006646D4"/>
    <w:rsid w:val="00665A5A"/>
    <w:rsid w:val="00666B78"/>
    <w:rsid w:val="00677589"/>
    <w:rsid w:val="00686CE9"/>
    <w:rsid w:val="006A20D1"/>
    <w:rsid w:val="006A3877"/>
    <w:rsid w:val="006A75A7"/>
    <w:rsid w:val="006C1389"/>
    <w:rsid w:val="006C43CD"/>
    <w:rsid w:val="006C451C"/>
    <w:rsid w:val="006E425E"/>
    <w:rsid w:val="006E4DD2"/>
    <w:rsid w:val="006E721E"/>
    <w:rsid w:val="006F463E"/>
    <w:rsid w:val="00702886"/>
    <w:rsid w:val="00711C4F"/>
    <w:rsid w:val="0071557A"/>
    <w:rsid w:val="00720175"/>
    <w:rsid w:val="007217B9"/>
    <w:rsid w:val="0072764C"/>
    <w:rsid w:val="007278D9"/>
    <w:rsid w:val="00727CB8"/>
    <w:rsid w:val="00735371"/>
    <w:rsid w:val="00735B42"/>
    <w:rsid w:val="00745064"/>
    <w:rsid w:val="00751F53"/>
    <w:rsid w:val="00757D35"/>
    <w:rsid w:val="0076359B"/>
    <w:rsid w:val="00767CAD"/>
    <w:rsid w:val="007745AD"/>
    <w:rsid w:val="00785077"/>
    <w:rsid w:val="00786A8D"/>
    <w:rsid w:val="007913A1"/>
    <w:rsid w:val="007924EE"/>
    <w:rsid w:val="00796756"/>
    <w:rsid w:val="007A04A2"/>
    <w:rsid w:val="007B0992"/>
    <w:rsid w:val="007B397C"/>
    <w:rsid w:val="007B45A4"/>
    <w:rsid w:val="007B732C"/>
    <w:rsid w:val="007B7748"/>
    <w:rsid w:val="007C224A"/>
    <w:rsid w:val="007C3580"/>
    <w:rsid w:val="007D1E50"/>
    <w:rsid w:val="007D45EE"/>
    <w:rsid w:val="007E11B0"/>
    <w:rsid w:val="007F4C05"/>
    <w:rsid w:val="007F5CF6"/>
    <w:rsid w:val="00802030"/>
    <w:rsid w:val="00806308"/>
    <w:rsid w:val="0080642A"/>
    <w:rsid w:val="00811EA8"/>
    <w:rsid w:val="00813060"/>
    <w:rsid w:val="0081645F"/>
    <w:rsid w:val="00822990"/>
    <w:rsid w:val="00823190"/>
    <w:rsid w:val="0083706A"/>
    <w:rsid w:val="00846951"/>
    <w:rsid w:val="00862943"/>
    <w:rsid w:val="008639DD"/>
    <w:rsid w:val="00884A53"/>
    <w:rsid w:val="00890BF9"/>
    <w:rsid w:val="00890D37"/>
    <w:rsid w:val="00890F7D"/>
    <w:rsid w:val="008940FA"/>
    <w:rsid w:val="00895748"/>
    <w:rsid w:val="00897D2E"/>
    <w:rsid w:val="008A1279"/>
    <w:rsid w:val="008A5CC4"/>
    <w:rsid w:val="008B177E"/>
    <w:rsid w:val="008D5931"/>
    <w:rsid w:val="008D73E7"/>
    <w:rsid w:val="008E7E11"/>
    <w:rsid w:val="008F3B00"/>
    <w:rsid w:val="0090491A"/>
    <w:rsid w:val="0090645C"/>
    <w:rsid w:val="0090732B"/>
    <w:rsid w:val="00913B01"/>
    <w:rsid w:val="00915BAD"/>
    <w:rsid w:val="00925B18"/>
    <w:rsid w:val="00927C67"/>
    <w:rsid w:val="0093009E"/>
    <w:rsid w:val="009307BE"/>
    <w:rsid w:val="00931BC1"/>
    <w:rsid w:val="00933D7A"/>
    <w:rsid w:val="009354ED"/>
    <w:rsid w:val="00937685"/>
    <w:rsid w:val="009509B6"/>
    <w:rsid w:val="00951E41"/>
    <w:rsid w:val="0095689E"/>
    <w:rsid w:val="00962537"/>
    <w:rsid w:val="0096502F"/>
    <w:rsid w:val="009666BC"/>
    <w:rsid w:val="00971EC8"/>
    <w:rsid w:val="00972F80"/>
    <w:rsid w:val="009855E7"/>
    <w:rsid w:val="009A4A2D"/>
    <w:rsid w:val="009A4F6F"/>
    <w:rsid w:val="009A71DC"/>
    <w:rsid w:val="009B7011"/>
    <w:rsid w:val="009C1D3E"/>
    <w:rsid w:val="009C7C31"/>
    <w:rsid w:val="009D10D8"/>
    <w:rsid w:val="009E6EDD"/>
    <w:rsid w:val="009E73D6"/>
    <w:rsid w:val="009F2997"/>
    <w:rsid w:val="009F3506"/>
    <w:rsid w:val="009F745F"/>
    <w:rsid w:val="009F7650"/>
    <w:rsid w:val="00A06160"/>
    <w:rsid w:val="00A073DF"/>
    <w:rsid w:val="00A0780C"/>
    <w:rsid w:val="00A178AD"/>
    <w:rsid w:val="00A20159"/>
    <w:rsid w:val="00A26B32"/>
    <w:rsid w:val="00A371D2"/>
    <w:rsid w:val="00A508C3"/>
    <w:rsid w:val="00A50CB6"/>
    <w:rsid w:val="00A543C2"/>
    <w:rsid w:val="00A55F12"/>
    <w:rsid w:val="00A64D29"/>
    <w:rsid w:val="00A71C0A"/>
    <w:rsid w:val="00A72178"/>
    <w:rsid w:val="00A74DB3"/>
    <w:rsid w:val="00AB2F7D"/>
    <w:rsid w:val="00AB39BC"/>
    <w:rsid w:val="00AC1A02"/>
    <w:rsid w:val="00AC53F4"/>
    <w:rsid w:val="00AE302B"/>
    <w:rsid w:val="00AE31B7"/>
    <w:rsid w:val="00AE46FC"/>
    <w:rsid w:val="00AE7AB7"/>
    <w:rsid w:val="00AF2812"/>
    <w:rsid w:val="00B00B03"/>
    <w:rsid w:val="00B01E60"/>
    <w:rsid w:val="00B20F4A"/>
    <w:rsid w:val="00B25C50"/>
    <w:rsid w:val="00B30EA7"/>
    <w:rsid w:val="00B32D39"/>
    <w:rsid w:val="00B34A1E"/>
    <w:rsid w:val="00B52792"/>
    <w:rsid w:val="00B53DAA"/>
    <w:rsid w:val="00B54079"/>
    <w:rsid w:val="00B55152"/>
    <w:rsid w:val="00B57386"/>
    <w:rsid w:val="00B65C64"/>
    <w:rsid w:val="00B73D50"/>
    <w:rsid w:val="00B740AD"/>
    <w:rsid w:val="00B7713E"/>
    <w:rsid w:val="00B8220D"/>
    <w:rsid w:val="00B85B5E"/>
    <w:rsid w:val="00B91E89"/>
    <w:rsid w:val="00BA61C3"/>
    <w:rsid w:val="00BA7452"/>
    <w:rsid w:val="00BB100B"/>
    <w:rsid w:val="00BD2458"/>
    <w:rsid w:val="00BD4299"/>
    <w:rsid w:val="00BD76A6"/>
    <w:rsid w:val="00BE5499"/>
    <w:rsid w:val="00BF19E9"/>
    <w:rsid w:val="00BF5D45"/>
    <w:rsid w:val="00BF74B0"/>
    <w:rsid w:val="00C0301D"/>
    <w:rsid w:val="00C03824"/>
    <w:rsid w:val="00C073AB"/>
    <w:rsid w:val="00C201A6"/>
    <w:rsid w:val="00C24A56"/>
    <w:rsid w:val="00C37BF5"/>
    <w:rsid w:val="00C42B52"/>
    <w:rsid w:val="00C474BF"/>
    <w:rsid w:val="00C55B93"/>
    <w:rsid w:val="00C64A2A"/>
    <w:rsid w:val="00C67ACA"/>
    <w:rsid w:val="00C726A3"/>
    <w:rsid w:val="00C74E13"/>
    <w:rsid w:val="00C91BD5"/>
    <w:rsid w:val="00CA099F"/>
    <w:rsid w:val="00CB0373"/>
    <w:rsid w:val="00CB521E"/>
    <w:rsid w:val="00CC3211"/>
    <w:rsid w:val="00CC40CD"/>
    <w:rsid w:val="00CC66A7"/>
    <w:rsid w:val="00CC76E1"/>
    <w:rsid w:val="00CD2E69"/>
    <w:rsid w:val="00CE6849"/>
    <w:rsid w:val="00CF0869"/>
    <w:rsid w:val="00CF70D1"/>
    <w:rsid w:val="00D03743"/>
    <w:rsid w:val="00D04B70"/>
    <w:rsid w:val="00D07C7E"/>
    <w:rsid w:val="00D20714"/>
    <w:rsid w:val="00D23349"/>
    <w:rsid w:val="00D36A6D"/>
    <w:rsid w:val="00D508DA"/>
    <w:rsid w:val="00D616E1"/>
    <w:rsid w:val="00D84B2A"/>
    <w:rsid w:val="00D91964"/>
    <w:rsid w:val="00DA7C3F"/>
    <w:rsid w:val="00DB2CFE"/>
    <w:rsid w:val="00DC2572"/>
    <w:rsid w:val="00DC3EDE"/>
    <w:rsid w:val="00DD26C9"/>
    <w:rsid w:val="00DE1F48"/>
    <w:rsid w:val="00DE785F"/>
    <w:rsid w:val="00DF4946"/>
    <w:rsid w:val="00DF5032"/>
    <w:rsid w:val="00E00B69"/>
    <w:rsid w:val="00E07378"/>
    <w:rsid w:val="00E10EA8"/>
    <w:rsid w:val="00E14F0D"/>
    <w:rsid w:val="00E207E9"/>
    <w:rsid w:val="00E43960"/>
    <w:rsid w:val="00E60100"/>
    <w:rsid w:val="00E61CED"/>
    <w:rsid w:val="00E67566"/>
    <w:rsid w:val="00E73D34"/>
    <w:rsid w:val="00E74723"/>
    <w:rsid w:val="00E77E38"/>
    <w:rsid w:val="00E9094B"/>
    <w:rsid w:val="00EA0EAA"/>
    <w:rsid w:val="00EB1EE3"/>
    <w:rsid w:val="00EB396E"/>
    <w:rsid w:val="00EC46FD"/>
    <w:rsid w:val="00ED5DCC"/>
    <w:rsid w:val="00ED683E"/>
    <w:rsid w:val="00ED7670"/>
    <w:rsid w:val="00EE0BD2"/>
    <w:rsid w:val="00EE358D"/>
    <w:rsid w:val="00EE7942"/>
    <w:rsid w:val="00EF0D0A"/>
    <w:rsid w:val="00EF4B6D"/>
    <w:rsid w:val="00F017B4"/>
    <w:rsid w:val="00F13533"/>
    <w:rsid w:val="00F2384B"/>
    <w:rsid w:val="00F246C3"/>
    <w:rsid w:val="00F25B77"/>
    <w:rsid w:val="00F26EC9"/>
    <w:rsid w:val="00F37E59"/>
    <w:rsid w:val="00F51841"/>
    <w:rsid w:val="00F560E1"/>
    <w:rsid w:val="00F570C9"/>
    <w:rsid w:val="00F701C3"/>
    <w:rsid w:val="00F723B3"/>
    <w:rsid w:val="00F729A0"/>
    <w:rsid w:val="00F77847"/>
    <w:rsid w:val="00F870C9"/>
    <w:rsid w:val="00F876DD"/>
    <w:rsid w:val="00FC45AA"/>
    <w:rsid w:val="00FC464F"/>
    <w:rsid w:val="00FC489D"/>
    <w:rsid w:val="00FC4DC9"/>
    <w:rsid w:val="00FC6B0E"/>
    <w:rsid w:val="00FE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BBDA"/>
  <w15:chartTrackingRefBased/>
  <w15:docId w15:val="{F1C496D2-D973-41F8-8337-B82A2A7F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B10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1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562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TPlusGroup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4R</dc:creator>
  <cp:keywords/>
  <dc:description/>
  <cp:lastModifiedBy>Мокрушина Ольга Борисовна</cp:lastModifiedBy>
  <cp:revision>7</cp:revision>
  <cp:lastPrinted>2021-11-24T11:40:00Z</cp:lastPrinted>
  <dcterms:created xsi:type="dcterms:W3CDTF">2021-12-15T05:02:00Z</dcterms:created>
  <dcterms:modified xsi:type="dcterms:W3CDTF">2021-12-15T07:41:00Z</dcterms:modified>
</cp:coreProperties>
</file>